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4E4F" w14:textId="2292EE43" w:rsidR="003F0530" w:rsidRPr="007B4153" w:rsidRDefault="003F0530" w:rsidP="003F0530">
      <w:pPr>
        <w:rPr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4658D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BC9A40" wp14:editId="06E2494B">
                <wp:simplePos x="0" y="0"/>
                <wp:positionH relativeFrom="column">
                  <wp:posOffset>45720</wp:posOffset>
                </wp:positionH>
                <wp:positionV relativeFrom="paragraph">
                  <wp:posOffset>367665</wp:posOffset>
                </wp:positionV>
                <wp:extent cx="6281420" cy="2454910"/>
                <wp:effectExtent l="0" t="0" r="2413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D071" w14:textId="51D85D42" w:rsidR="003F0530" w:rsidRPr="00874894" w:rsidRDefault="003F0530" w:rsidP="003F0530">
                            <w:pPr>
                              <w:spacing w:after="0"/>
                              <w:rPr>
                                <w:b/>
                                <w:color w:val="006D67"/>
                              </w:rPr>
                            </w:pPr>
                            <w:r w:rsidRPr="00874894">
                              <w:rPr>
                                <w:b/>
                                <w:color w:val="006D67"/>
                              </w:rPr>
                              <w:t xml:space="preserve">W każdym </w:t>
                            </w:r>
                            <w:r w:rsidR="00453FF7">
                              <w:rPr>
                                <w:b/>
                                <w:color w:val="006D67"/>
                              </w:rPr>
                              <w:t>e-</w:t>
                            </w:r>
                            <w:r w:rsidRPr="00874894">
                              <w:rPr>
                                <w:b/>
                                <w:color w:val="006D67"/>
                              </w:rPr>
                              <w:t xml:space="preserve">mailu do uczniów </w:t>
                            </w:r>
                            <w:r w:rsidR="005D1ECF">
                              <w:rPr>
                                <w:b/>
                                <w:color w:val="006D67"/>
                              </w:rPr>
                              <w:t>uwzględnij</w:t>
                            </w:r>
                            <w:r w:rsidRPr="00874894">
                              <w:rPr>
                                <w:b/>
                                <w:color w:val="006D67"/>
                              </w:rPr>
                              <w:t>:</w:t>
                            </w:r>
                          </w:p>
                          <w:p w14:paraId="09714B2E" w14:textId="747E85EA" w:rsidR="003F0530" w:rsidRPr="003F0530" w:rsidRDefault="003F0530" w:rsidP="00453FF7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 w:rsidRPr="003F0530">
                              <w:rPr>
                                <w:b/>
                              </w:rPr>
                              <w:t>przewidywany czas</w:t>
                            </w:r>
                            <w:r w:rsidRPr="003F0530">
                              <w:rPr>
                                <w:bCs/>
                              </w:rPr>
                              <w:t xml:space="preserve">, jaki powinno zająć uczniowi przeczytanie treści i wykonanie poleceń (pamiętaj, </w:t>
                            </w:r>
                            <w:r w:rsidRPr="003F0530">
                              <w:rPr>
                                <w:b/>
                              </w:rPr>
                              <w:t>aby nie zajęło to więcej niż 20</w:t>
                            </w:r>
                            <w:r w:rsidR="00453FF7">
                              <w:rPr>
                                <w:b/>
                              </w:rPr>
                              <w:t>‒</w:t>
                            </w:r>
                            <w:r w:rsidRPr="003F0530">
                              <w:rPr>
                                <w:b/>
                              </w:rPr>
                              <w:t>25 minut</w:t>
                            </w:r>
                            <w:r w:rsidRPr="003F0530">
                              <w:rPr>
                                <w:bCs/>
                              </w:rPr>
                              <w:t xml:space="preserve"> ze względu na możliwości percepcyjne ucznia przed komputerem i podręcznikiem)</w:t>
                            </w:r>
                            <w:r w:rsidR="00453FF7">
                              <w:rPr>
                                <w:bCs/>
                              </w:rPr>
                              <w:t>;</w:t>
                            </w:r>
                          </w:p>
                          <w:p w14:paraId="5A5DEC2A" w14:textId="3656BD6F" w:rsidR="003F0530" w:rsidRDefault="00453FF7" w:rsidP="00453FF7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możliwość</w:t>
                            </w:r>
                            <w:r w:rsidRPr="003F05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</w:t>
                            </w:r>
                            <w:r w:rsidR="003F0530" w:rsidRPr="003F0530">
                              <w:rPr>
                                <w:b/>
                              </w:rPr>
                              <w:t>pisania przez ucznia pytań do</w:t>
                            </w:r>
                            <w:r>
                              <w:rPr>
                                <w:b/>
                              </w:rPr>
                              <w:t xml:space="preserve"> poleceń lub</w:t>
                            </w:r>
                            <w:r w:rsidR="003F0530" w:rsidRPr="003F0530">
                              <w:rPr>
                                <w:b/>
                              </w:rPr>
                              <w:t xml:space="preserve"> treści, których nie zrozumiał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3F0530" w:rsidRPr="003F0530">
                              <w:rPr>
                                <w:bCs/>
                              </w:rPr>
                              <w:t xml:space="preserve"> i przesłania</w:t>
                            </w:r>
                            <w:r>
                              <w:rPr>
                                <w:bCs/>
                              </w:rPr>
                              <w:t xml:space="preserve"> ich</w:t>
                            </w:r>
                            <w:r w:rsidR="003F0530" w:rsidRPr="003F0530">
                              <w:rPr>
                                <w:bCs/>
                              </w:rPr>
                              <w:t xml:space="preserve"> do Ciebie </w:t>
                            </w:r>
                            <w:r>
                              <w:rPr>
                                <w:bCs/>
                              </w:rPr>
                              <w:t>e-</w:t>
                            </w:r>
                            <w:r w:rsidR="003F0530" w:rsidRPr="003F0530">
                              <w:rPr>
                                <w:bCs/>
                              </w:rPr>
                              <w:t>mailem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</w:p>
                          <w:p w14:paraId="725A1480" w14:textId="72D88078" w:rsidR="00453FF7" w:rsidRPr="003F0530" w:rsidRDefault="00453FF7" w:rsidP="00453FF7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sposób</w:t>
                            </w:r>
                            <w:r w:rsidRPr="003F0530">
                              <w:rPr>
                                <w:b/>
                              </w:rPr>
                              <w:t xml:space="preserve"> odesłania przez uczniów pracy domowej</w:t>
                            </w:r>
                            <w:r w:rsidRPr="003F0530">
                              <w:rPr>
                                <w:bCs/>
                              </w:rPr>
                              <w:t xml:space="preserve"> (zdjęcie/skan </w:t>
                            </w:r>
                            <w:r>
                              <w:rPr>
                                <w:bCs/>
                              </w:rPr>
                              <w:t>rozwiązanego</w:t>
                            </w:r>
                            <w:r w:rsidRPr="003F0530">
                              <w:rPr>
                                <w:bCs/>
                              </w:rPr>
                              <w:t xml:space="preserve"> zadania, praca </w:t>
                            </w:r>
                            <w:r>
                              <w:rPr>
                                <w:bCs/>
                              </w:rPr>
                              <w:t>zapisana w edytorze tekstowym</w:t>
                            </w:r>
                            <w:r w:rsidRPr="003F0530">
                              <w:rPr>
                                <w:bCs/>
                              </w:rPr>
                              <w:t xml:space="preserve"> załączona do </w:t>
                            </w:r>
                            <w:r>
                              <w:rPr>
                                <w:bCs/>
                              </w:rPr>
                              <w:t>e-</w:t>
                            </w:r>
                            <w:r w:rsidRPr="003F0530">
                              <w:rPr>
                                <w:bCs/>
                              </w:rPr>
                              <w:t xml:space="preserve">maila, prezentacja </w:t>
                            </w:r>
                            <w:r>
                              <w:rPr>
                                <w:bCs/>
                              </w:rPr>
                              <w:t>multimedialna</w:t>
                            </w:r>
                            <w:r w:rsidRPr="003F0530">
                              <w:rPr>
                                <w:bCs/>
                              </w:rPr>
                              <w:t>) oraz termin jej wykonania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</w:p>
                          <w:p w14:paraId="2B34C2F3" w14:textId="7C1DCC21" w:rsidR="003F0530" w:rsidRDefault="00453FF7" w:rsidP="009D01C2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wśród adresatów</w:t>
                            </w:r>
                            <w:r w:rsidRPr="00453FF7">
                              <w:rPr>
                                <w:b/>
                              </w:rPr>
                              <w:t xml:space="preserve"> </w:t>
                            </w:r>
                            <w:r w:rsidRPr="003F0530">
                              <w:rPr>
                                <w:b/>
                              </w:rPr>
                              <w:t>rodziców uczniów</w:t>
                            </w:r>
                            <w:r>
                              <w:rPr>
                                <w:b/>
                              </w:rPr>
                              <w:t xml:space="preserve"> ‒ </w:t>
                            </w:r>
                            <w:r w:rsidR="003F0530" w:rsidRPr="003F0530">
                              <w:rPr>
                                <w:b/>
                              </w:rPr>
                              <w:t xml:space="preserve">jeśli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3F0530" w:rsidRPr="003F0530">
                              <w:rPr>
                                <w:b/>
                              </w:rPr>
                              <w:t>yrekcja w Twojej szkole udostępniła</w:t>
                            </w:r>
                            <w:r>
                              <w:rPr>
                                <w:b/>
                              </w:rPr>
                              <w:t xml:space="preserve"> ich</w:t>
                            </w:r>
                            <w:r w:rsidR="003F0530" w:rsidRPr="003F05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</w:t>
                            </w:r>
                            <w:r w:rsidR="003F0530" w:rsidRPr="003F0530">
                              <w:rPr>
                                <w:b/>
                              </w:rPr>
                              <w:t xml:space="preserve">maile, to również </w:t>
                            </w:r>
                            <w:r>
                              <w:rPr>
                                <w:b/>
                              </w:rPr>
                              <w:t>do nich</w:t>
                            </w:r>
                            <w:r w:rsidRPr="003F0530">
                              <w:rPr>
                                <w:b/>
                              </w:rPr>
                              <w:t xml:space="preserve"> </w:t>
                            </w:r>
                            <w:r w:rsidR="003F0530" w:rsidRPr="003F0530">
                              <w:rPr>
                                <w:b/>
                              </w:rPr>
                              <w:t>prześlij tę lekcję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3F0530" w:rsidRPr="003F0530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9A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pt;margin-top:28.95pt;width:494.6pt;height:19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">
                <v:textbox>
                  <w:txbxContent>
                    <w:p w14:paraId="4948D071" w14:textId="51D85D42" w:rsidR="003F0530" w:rsidRPr="00874894" w:rsidRDefault="003F0530" w:rsidP="003F0530">
                      <w:pPr>
                        <w:spacing w:after="0"/>
                        <w:rPr>
                          <w:b/>
                          <w:color w:val="006D67"/>
                        </w:rPr>
                      </w:pPr>
                      <w:r w:rsidRPr="00874894">
                        <w:rPr>
                          <w:b/>
                          <w:color w:val="006D67"/>
                        </w:rPr>
                        <w:t xml:space="preserve">W każdym </w:t>
                      </w:r>
                      <w:r w:rsidR="00453FF7">
                        <w:rPr>
                          <w:b/>
                          <w:color w:val="006D67"/>
                        </w:rPr>
                        <w:t>e-</w:t>
                      </w:r>
                      <w:r w:rsidRPr="00874894">
                        <w:rPr>
                          <w:b/>
                          <w:color w:val="006D67"/>
                        </w:rPr>
                        <w:t xml:space="preserve">mailu do uczniów </w:t>
                      </w:r>
                      <w:r w:rsidR="005D1ECF">
                        <w:rPr>
                          <w:b/>
                          <w:color w:val="006D67"/>
                        </w:rPr>
                        <w:t>uwzględnij</w:t>
                      </w:r>
                      <w:r w:rsidRPr="00874894">
                        <w:rPr>
                          <w:b/>
                          <w:color w:val="006D67"/>
                        </w:rPr>
                        <w:t>:</w:t>
                      </w:r>
                    </w:p>
                    <w:p w14:paraId="09714B2E" w14:textId="747E85EA" w:rsidR="003F0530" w:rsidRPr="003F0530" w:rsidRDefault="003F0530" w:rsidP="00453FF7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/>
                        <w:rPr>
                          <w:bCs/>
                        </w:rPr>
                      </w:pPr>
                      <w:r w:rsidRPr="003F0530">
                        <w:rPr>
                          <w:b/>
                        </w:rPr>
                        <w:t>przewidywany czas</w:t>
                      </w:r>
                      <w:r w:rsidRPr="003F0530">
                        <w:rPr>
                          <w:bCs/>
                        </w:rPr>
                        <w:t xml:space="preserve">, jaki powinno zająć uczniowi przeczytanie treści i wykonanie poleceń (pamiętaj, </w:t>
                      </w:r>
                      <w:r w:rsidRPr="003F0530">
                        <w:rPr>
                          <w:b/>
                        </w:rPr>
                        <w:t>aby nie zajęło to więcej niż 20</w:t>
                      </w:r>
                      <w:r w:rsidR="00453FF7">
                        <w:rPr>
                          <w:b/>
                        </w:rPr>
                        <w:t>‒</w:t>
                      </w:r>
                      <w:r w:rsidRPr="003F0530">
                        <w:rPr>
                          <w:b/>
                        </w:rPr>
                        <w:t>25 minut</w:t>
                      </w:r>
                      <w:r w:rsidRPr="003F0530">
                        <w:rPr>
                          <w:bCs/>
                        </w:rPr>
                        <w:t xml:space="preserve"> ze względu na możliwości percepcyjne ucznia przed komputerem i podręcznikiem)</w:t>
                      </w:r>
                      <w:r w:rsidR="00453FF7">
                        <w:rPr>
                          <w:bCs/>
                        </w:rPr>
                        <w:t>;</w:t>
                      </w:r>
                    </w:p>
                    <w:p w14:paraId="5A5DEC2A" w14:textId="3656BD6F" w:rsidR="003F0530" w:rsidRDefault="00453FF7" w:rsidP="00453FF7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możliwość</w:t>
                      </w:r>
                      <w:r w:rsidRPr="003F053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</w:t>
                      </w:r>
                      <w:r w:rsidR="003F0530" w:rsidRPr="003F0530">
                        <w:rPr>
                          <w:b/>
                        </w:rPr>
                        <w:t>pisania przez ucznia pytań do</w:t>
                      </w:r>
                      <w:r>
                        <w:rPr>
                          <w:b/>
                        </w:rPr>
                        <w:t xml:space="preserve"> poleceń lub</w:t>
                      </w:r>
                      <w:r w:rsidR="003F0530" w:rsidRPr="003F0530">
                        <w:rPr>
                          <w:b/>
                        </w:rPr>
                        <w:t xml:space="preserve"> treści, których nie zrozumiał</w:t>
                      </w:r>
                      <w:r>
                        <w:rPr>
                          <w:b/>
                        </w:rPr>
                        <w:t>,</w:t>
                      </w:r>
                      <w:r w:rsidR="003F0530" w:rsidRPr="003F0530">
                        <w:rPr>
                          <w:bCs/>
                        </w:rPr>
                        <w:t xml:space="preserve"> i przesłania</w:t>
                      </w:r>
                      <w:r>
                        <w:rPr>
                          <w:bCs/>
                        </w:rPr>
                        <w:t xml:space="preserve"> ich</w:t>
                      </w:r>
                      <w:r w:rsidR="003F0530" w:rsidRPr="003F0530">
                        <w:rPr>
                          <w:bCs/>
                        </w:rPr>
                        <w:t xml:space="preserve"> do Ciebie </w:t>
                      </w:r>
                      <w:r>
                        <w:rPr>
                          <w:bCs/>
                        </w:rPr>
                        <w:t>e-</w:t>
                      </w:r>
                      <w:r w:rsidR="003F0530" w:rsidRPr="003F0530">
                        <w:rPr>
                          <w:bCs/>
                        </w:rPr>
                        <w:t>mailem</w:t>
                      </w:r>
                      <w:r>
                        <w:rPr>
                          <w:bCs/>
                        </w:rPr>
                        <w:t>;</w:t>
                      </w:r>
                    </w:p>
                    <w:p w14:paraId="725A1480" w14:textId="72D88078" w:rsidR="00453FF7" w:rsidRPr="003F0530" w:rsidRDefault="00453FF7" w:rsidP="00453FF7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sposób</w:t>
                      </w:r>
                      <w:r w:rsidRPr="003F0530">
                        <w:rPr>
                          <w:b/>
                        </w:rPr>
                        <w:t xml:space="preserve"> odesłania przez uczniów pracy domowej</w:t>
                      </w:r>
                      <w:r w:rsidRPr="003F0530">
                        <w:rPr>
                          <w:bCs/>
                        </w:rPr>
                        <w:t xml:space="preserve"> (zdjęcie/skan </w:t>
                      </w:r>
                      <w:r>
                        <w:rPr>
                          <w:bCs/>
                        </w:rPr>
                        <w:t>rozwiązanego</w:t>
                      </w:r>
                      <w:r w:rsidRPr="003F0530">
                        <w:rPr>
                          <w:bCs/>
                        </w:rPr>
                        <w:t xml:space="preserve"> zadania, praca </w:t>
                      </w:r>
                      <w:r>
                        <w:rPr>
                          <w:bCs/>
                        </w:rPr>
                        <w:t>zapisana w edytorze tekstowym</w:t>
                      </w:r>
                      <w:r w:rsidRPr="003F0530">
                        <w:rPr>
                          <w:bCs/>
                        </w:rPr>
                        <w:t xml:space="preserve"> załączona do </w:t>
                      </w:r>
                      <w:r>
                        <w:rPr>
                          <w:bCs/>
                        </w:rPr>
                        <w:t>e-</w:t>
                      </w:r>
                      <w:r w:rsidRPr="003F0530">
                        <w:rPr>
                          <w:bCs/>
                        </w:rPr>
                        <w:t xml:space="preserve">maila, prezentacja </w:t>
                      </w:r>
                      <w:r>
                        <w:rPr>
                          <w:bCs/>
                        </w:rPr>
                        <w:t>multimedialna</w:t>
                      </w:r>
                      <w:r w:rsidRPr="003F0530">
                        <w:rPr>
                          <w:bCs/>
                        </w:rPr>
                        <w:t>) oraz termin jej wykonania</w:t>
                      </w:r>
                      <w:r>
                        <w:rPr>
                          <w:bCs/>
                        </w:rPr>
                        <w:t>;</w:t>
                      </w:r>
                    </w:p>
                    <w:p w14:paraId="2B34C2F3" w14:textId="7C1DCC21" w:rsidR="003F0530" w:rsidRDefault="00453FF7" w:rsidP="009D01C2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rPr>
                          <w:b/>
                        </w:rPr>
                        <w:t>wśród adresatów</w:t>
                      </w:r>
                      <w:r w:rsidRPr="00453FF7">
                        <w:rPr>
                          <w:b/>
                        </w:rPr>
                        <w:t xml:space="preserve"> </w:t>
                      </w:r>
                      <w:r w:rsidRPr="003F0530">
                        <w:rPr>
                          <w:b/>
                        </w:rPr>
                        <w:t>rodziców uczniów</w:t>
                      </w:r>
                      <w:r>
                        <w:rPr>
                          <w:b/>
                        </w:rPr>
                        <w:t xml:space="preserve"> ‒ </w:t>
                      </w:r>
                      <w:r w:rsidR="003F0530" w:rsidRPr="003F0530">
                        <w:rPr>
                          <w:b/>
                        </w:rPr>
                        <w:t xml:space="preserve">jeśli </w:t>
                      </w:r>
                      <w:r>
                        <w:rPr>
                          <w:b/>
                        </w:rPr>
                        <w:t>d</w:t>
                      </w:r>
                      <w:r w:rsidR="003F0530" w:rsidRPr="003F0530">
                        <w:rPr>
                          <w:b/>
                        </w:rPr>
                        <w:t>yrekcja w Twojej szkole udostępniła</w:t>
                      </w:r>
                      <w:r>
                        <w:rPr>
                          <w:b/>
                        </w:rPr>
                        <w:t xml:space="preserve"> ich</w:t>
                      </w:r>
                      <w:r w:rsidR="003F0530" w:rsidRPr="003F053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</w:t>
                      </w:r>
                      <w:r w:rsidR="003F0530" w:rsidRPr="003F0530">
                        <w:rPr>
                          <w:b/>
                        </w:rPr>
                        <w:t xml:space="preserve">maile, to również </w:t>
                      </w:r>
                      <w:r>
                        <w:rPr>
                          <w:b/>
                        </w:rPr>
                        <w:t>do nich</w:t>
                      </w:r>
                      <w:r w:rsidRPr="003F0530">
                        <w:rPr>
                          <w:b/>
                        </w:rPr>
                        <w:t xml:space="preserve"> </w:t>
                      </w:r>
                      <w:r w:rsidR="003F0530" w:rsidRPr="003F0530">
                        <w:rPr>
                          <w:b/>
                        </w:rPr>
                        <w:t>prześlij tę lekcję</w:t>
                      </w:r>
                      <w:r>
                        <w:rPr>
                          <w:b/>
                        </w:rPr>
                        <w:t>.</w:t>
                      </w:r>
                      <w:r w:rsidR="003F0530" w:rsidRPr="003F0530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C06" w:rsidRPr="008F7263">
        <w:rPr>
          <w:noProof/>
          <w:color w:val="006D67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793F4E" wp14:editId="353706FD">
                <wp:simplePos x="0" y="0"/>
                <wp:positionH relativeFrom="column">
                  <wp:posOffset>-955751</wp:posOffset>
                </wp:positionH>
                <wp:positionV relativeFrom="paragraph">
                  <wp:posOffset>-81737</wp:posOffset>
                </wp:positionV>
                <wp:extent cx="8127242" cy="361335"/>
                <wp:effectExtent l="0" t="0" r="26670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7242" cy="361335"/>
                        </a:xfrm>
                        <a:prstGeom prst="rect">
                          <a:avLst/>
                        </a:prstGeom>
                        <a:solidFill>
                          <a:srgbClr val="006D67"/>
                        </a:solidFill>
                        <a:ln>
                          <a:solidFill>
                            <a:srgbClr val="006D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C4F9C" w14:textId="082F2FDA" w:rsidR="00AB5591" w:rsidRDefault="00AB5591" w:rsidP="00AB559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SCHEMAT LEKCJI ZDALNEJ ‒ SZKOŁA PODSTAWOWA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3F4E" id="Prostokąt 3" o:spid="_x0000_s1027" style="position:absolute;margin-left:-75.25pt;margin-top:-6.45pt;width:639.9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" fillcolor="#006d67" strokecolor="#006d67" strokeweight="2pt">
                <v:textbox>
                  <w:txbxContent>
                    <w:p w14:paraId="6B6C4F9C" w14:textId="082F2FDA" w:rsidR="00AB5591" w:rsidRDefault="00AB5591" w:rsidP="00AB5591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SCHEMAT LEKCJI ZDALNEJ ‒ SZKOŁA PODSTAWOWA</w:t>
                      </w:r>
                    </w:p>
                  </w:txbxContent>
                </v:textbox>
              </v:rect>
            </w:pict>
          </mc:Fallback>
        </mc:AlternateContent>
      </w:r>
      <w:r w:rsidR="00965EA7" w:rsidRPr="003F0530">
        <w:rPr>
          <w:b/>
          <w:color w:val="FFFFFF" w:themeColor="background1"/>
          <w:sz w:val="24"/>
          <w:szCs w:val="24"/>
        </w:rPr>
        <w:t>AT LEKCJI ZDALNEJ</w:t>
      </w:r>
      <w:r w:rsidR="002060D3" w:rsidRPr="003F0530">
        <w:rPr>
          <w:b/>
          <w:color w:val="FFFFFF" w:themeColor="background1"/>
          <w:sz w:val="24"/>
          <w:szCs w:val="24"/>
        </w:rPr>
        <w:t xml:space="preserve"> ‒ SZKOŁA PODSTAW</w:t>
      </w:r>
    </w:p>
    <w:p w14:paraId="03C83464" w14:textId="7554C717" w:rsidR="001F40A2" w:rsidRPr="001F40A2" w:rsidRDefault="005E2C06" w:rsidP="005E2C06">
      <w:pPr>
        <w:pStyle w:val="Akapitzlist"/>
        <w:numPr>
          <w:ilvl w:val="0"/>
          <w:numId w:val="7"/>
        </w:numPr>
        <w:spacing w:after="0"/>
      </w:pPr>
      <w:r w:rsidRPr="00954222">
        <w:rPr>
          <w:b/>
          <w:color w:val="006D67"/>
        </w:rPr>
        <w:t>Temat lekcji</w:t>
      </w:r>
      <w:r w:rsidR="001F40A2" w:rsidRPr="00954222">
        <w:rPr>
          <w:b/>
          <w:color w:val="006D67"/>
        </w:rPr>
        <w:t xml:space="preserve"> </w:t>
      </w:r>
      <w:r w:rsidR="001F40A2">
        <w:rPr>
          <w:b/>
        </w:rPr>
        <w:br/>
      </w:r>
      <w:r w:rsidR="001F40A2" w:rsidRPr="001F40A2">
        <w:rPr>
          <w:bCs/>
        </w:rPr>
        <w:t xml:space="preserve">‒ </w:t>
      </w:r>
      <w:r w:rsidR="007B4153" w:rsidRPr="00954222">
        <w:rPr>
          <w:b/>
        </w:rPr>
        <w:t xml:space="preserve">umieść go </w:t>
      </w:r>
      <w:r w:rsidR="001F40A2" w:rsidRPr="00954222">
        <w:rPr>
          <w:b/>
        </w:rPr>
        <w:t xml:space="preserve">w tytule </w:t>
      </w:r>
      <w:r w:rsidR="00453FF7">
        <w:rPr>
          <w:b/>
        </w:rPr>
        <w:t>e-</w:t>
      </w:r>
      <w:r w:rsidR="001F40A2" w:rsidRPr="00954222">
        <w:rPr>
          <w:b/>
        </w:rPr>
        <w:t>maila do ucznia</w:t>
      </w:r>
      <w:r w:rsidR="001F40A2" w:rsidRPr="001F40A2">
        <w:rPr>
          <w:bCs/>
        </w:rPr>
        <w:t xml:space="preserve"> oraz w dzienniku elektronicznym</w:t>
      </w:r>
      <w:r w:rsidRPr="001F40A2">
        <w:rPr>
          <w:bCs/>
        </w:rPr>
        <w:br/>
        <w:t xml:space="preserve">‒ </w:t>
      </w:r>
      <w:r w:rsidR="001F40A2" w:rsidRPr="001F40A2">
        <w:rPr>
          <w:bCs/>
        </w:rPr>
        <w:t xml:space="preserve">może być </w:t>
      </w:r>
      <w:r w:rsidRPr="001F40A2">
        <w:rPr>
          <w:bCs/>
        </w:rPr>
        <w:t>taki jak w podręczniku Operonu</w:t>
      </w:r>
    </w:p>
    <w:p w14:paraId="2DC1050A" w14:textId="21FFE090" w:rsidR="005E2C06" w:rsidRPr="00FD16F4" w:rsidRDefault="005E2C06" w:rsidP="001F40A2">
      <w:pPr>
        <w:pStyle w:val="Akapitzlist"/>
        <w:spacing w:after="0"/>
      </w:pPr>
    </w:p>
    <w:p w14:paraId="2B062C8C" w14:textId="5066A74E" w:rsidR="001F40A2" w:rsidRPr="001F40A2" w:rsidRDefault="005E2C06" w:rsidP="00965EA7">
      <w:pPr>
        <w:pStyle w:val="Akapitzlist"/>
        <w:numPr>
          <w:ilvl w:val="0"/>
          <w:numId w:val="13"/>
        </w:numPr>
        <w:rPr>
          <w:b/>
        </w:rPr>
      </w:pPr>
      <w:r w:rsidRPr="00954222">
        <w:rPr>
          <w:b/>
          <w:color w:val="006D67"/>
        </w:rPr>
        <w:t>Cele lekcji</w:t>
      </w:r>
      <w:r w:rsidRPr="00BF234F">
        <w:rPr>
          <w:b/>
        </w:rPr>
        <w:br/>
      </w:r>
      <w:r w:rsidRPr="001644E1">
        <w:t xml:space="preserve">‒ </w:t>
      </w:r>
      <w:r w:rsidRPr="00954222">
        <w:rPr>
          <w:b/>
          <w:bCs/>
        </w:rPr>
        <w:t>krótko</w:t>
      </w:r>
      <w:r w:rsidRPr="001644E1">
        <w:t>, od myślników</w:t>
      </w:r>
      <w:r w:rsidR="00965EA7">
        <w:t xml:space="preserve"> (2</w:t>
      </w:r>
      <w:r w:rsidR="00453FF7">
        <w:t>‒</w:t>
      </w:r>
      <w:r w:rsidR="00965EA7">
        <w:t>3</w:t>
      </w:r>
      <w:r w:rsidR="00954222">
        <w:t xml:space="preserve"> cele</w:t>
      </w:r>
      <w:r w:rsidR="00965EA7">
        <w:t>)</w:t>
      </w:r>
    </w:p>
    <w:p w14:paraId="7A860EB7" w14:textId="77777777" w:rsidR="001F40A2" w:rsidRPr="001F40A2" w:rsidRDefault="001F40A2" w:rsidP="001F40A2">
      <w:pPr>
        <w:pStyle w:val="Akapitzlist"/>
        <w:rPr>
          <w:b/>
        </w:rPr>
      </w:pPr>
    </w:p>
    <w:p w14:paraId="755CBC20" w14:textId="0BAA8042" w:rsidR="005E2C06" w:rsidRPr="00954222" w:rsidRDefault="00965EA7" w:rsidP="00965EA7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954222">
        <w:rPr>
          <w:b/>
          <w:bCs/>
          <w:color w:val="006D67"/>
        </w:rPr>
        <w:t>C</w:t>
      </w:r>
      <w:r w:rsidR="005E2C06" w:rsidRPr="00954222">
        <w:rPr>
          <w:b/>
          <w:bCs/>
          <w:color w:val="006D67"/>
        </w:rPr>
        <w:t>zęść wprowadzająca</w:t>
      </w:r>
    </w:p>
    <w:p w14:paraId="3A706106" w14:textId="0D2D2F2F" w:rsidR="001F40A2" w:rsidRDefault="001F40A2" w:rsidP="003F0530">
      <w:pPr>
        <w:pStyle w:val="Akapitzlist"/>
        <w:ind w:left="1077"/>
      </w:pPr>
      <w:r>
        <w:t xml:space="preserve">‒ </w:t>
      </w:r>
      <w:r w:rsidRPr="00954222">
        <w:rPr>
          <w:b/>
          <w:bCs/>
        </w:rPr>
        <w:t>podanie stron w podręczniku</w:t>
      </w:r>
      <w:r>
        <w:t>, których dotyczy lekcja</w:t>
      </w:r>
      <w:r w:rsidR="003F0530">
        <w:t xml:space="preserve"> (strony od‒do/akapit od‒do)</w:t>
      </w:r>
    </w:p>
    <w:p w14:paraId="7B8D7E50" w14:textId="29A6CF12" w:rsidR="001F40A2" w:rsidRDefault="001F40A2" w:rsidP="003F0530">
      <w:pPr>
        <w:pStyle w:val="Akapitzlist"/>
        <w:ind w:left="1077"/>
      </w:pPr>
      <w:r>
        <w:t xml:space="preserve">‒ </w:t>
      </w:r>
      <w:r w:rsidRPr="00954222">
        <w:rPr>
          <w:b/>
          <w:bCs/>
        </w:rPr>
        <w:t>opcjonalnie</w:t>
      </w:r>
      <w:r>
        <w:t xml:space="preserve"> podanie linka do dodatkowych stron w internecie wprowadzających w temat</w:t>
      </w:r>
    </w:p>
    <w:p w14:paraId="6B6D1320" w14:textId="77777777" w:rsidR="001F40A2" w:rsidRDefault="001F40A2" w:rsidP="001F40A2">
      <w:pPr>
        <w:pStyle w:val="Akapitzlist"/>
        <w:ind w:left="1486"/>
      </w:pPr>
    </w:p>
    <w:p w14:paraId="01AA1F2D" w14:textId="557A960E" w:rsidR="005E2C06" w:rsidRPr="00954222" w:rsidRDefault="00965EA7" w:rsidP="00965EA7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954222">
        <w:rPr>
          <w:b/>
          <w:bCs/>
          <w:color w:val="006D67"/>
        </w:rPr>
        <w:t>C</w:t>
      </w:r>
      <w:r w:rsidR="005E2C06" w:rsidRPr="00954222">
        <w:rPr>
          <w:b/>
          <w:bCs/>
          <w:color w:val="006D67"/>
        </w:rPr>
        <w:t>zęść główna</w:t>
      </w:r>
    </w:p>
    <w:p w14:paraId="749CCAA8" w14:textId="73B48552" w:rsidR="00965EA7" w:rsidRDefault="001F40A2" w:rsidP="003F0530">
      <w:pPr>
        <w:pStyle w:val="Akapitzlist"/>
        <w:ind w:left="1077"/>
      </w:pPr>
      <w:r>
        <w:t>‒ polecenie</w:t>
      </w:r>
      <w:r w:rsidR="003F0530">
        <w:t xml:space="preserve"> uczniom</w:t>
      </w:r>
      <w:r>
        <w:t xml:space="preserve"> </w:t>
      </w:r>
      <w:r w:rsidRPr="00954222">
        <w:rPr>
          <w:b/>
          <w:bCs/>
        </w:rPr>
        <w:t>przeczytania treści z podręcznika</w:t>
      </w:r>
    </w:p>
    <w:p w14:paraId="04C71481" w14:textId="1D974D7A" w:rsidR="001F40A2" w:rsidRDefault="00965EA7" w:rsidP="003F0530">
      <w:pPr>
        <w:pStyle w:val="Akapitzlist"/>
        <w:ind w:left="1077"/>
      </w:pPr>
      <w:r>
        <w:t xml:space="preserve">‒ </w:t>
      </w:r>
      <w:r w:rsidRPr="003A2CCC">
        <w:rPr>
          <w:b/>
          <w:bCs/>
        </w:rPr>
        <w:t>wskazanie</w:t>
      </w:r>
      <w:r w:rsidR="003F0530" w:rsidRPr="003F0530">
        <w:t xml:space="preserve"> im</w:t>
      </w:r>
      <w:r>
        <w:t xml:space="preserve"> najważniejszych </w:t>
      </w:r>
      <w:r w:rsidRPr="00954222">
        <w:rPr>
          <w:b/>
          <w:bCs/>
        </w:rPr>
        <w:t>informacji do zapamiętania</w:t>
      </w:r>
      <w:r>
        <w:t xml:space="preserve"> z lekcji</w:t>
      </w:r>
      <w:r w:rsidR="003A2CCC">
        <w:t xml:space="preserve"> („zwróćcie uwagę na…”)</w:t>
      </w:r>
    </w:p>
    <w:p w14:paraId="2CB2258C" w14:textId="1977DB5E" w:rsidR="001F40A2" w:rsidRDefault="001F40A2" w:rsidP="003F0530">
      <w:pPr>
        <w:pStyle w:val="Akapitzlist"/>
        <w:ind w:left="1077"/>
      </w:pPr>
      <w:r>
        <w:t xml:space="preserve">‒ </w:t>
      </w:r>
      <w:r w:rsidR="003F0530">
        <w:t xml:space="preserve">polecenie </w:t>
      </w:r>
      <w:r w:rsidRPr="00954222">
        <w:rPr>
          <w:b/>
          <w:bCs/>
        </w:rPr>
        <w:t>rozwiązanie przykładowego zadania</w:t>
      </w:r>
      <w:r>
        <w:t>/zadań z podręcznika</w:t>
      </w:r>
      <w:r w:rsidR="002209B7">
        <w:t>/</w:t>
      </w:r>
      <w:r w:rsidRPr="003F0530">
        <w:t>zeszytu ćwiczeń</w:t>
      </w:r>
      <w:r>
        <w:t xml:space="preserve"> (1</w:t>
      </w:r>
      <w:r w:rsidR="00675474">
        <w:t>‒</w:t>
      </w:r>
      <w:r>
        <w:t>2</w:t>
      </w:r>
      <w:r w:rsidR="002209B7">
        <w:t xml:space="preserve"> zadania</w:t>
      </w:r>
      <w:r>
        <w:t xml:space="preserve">) </w:t>
      </w:r>
    </w:p>
    <w:p w14:paraId="201D3470" w14:textId="0C89A75C" w:rsidR="001F40A2" w:rsidRDefault="001F40A2" w:rsidP="001F40A2">
      <w:pPr>
        <w:pStyle w:val="Akapitzlist"/>
        <w:ind w:left="1486"/>
      </w:pPr>
    </w:p>
    <w:p w14:paraId="767AA516" w14:textId="26276EF4" w:rsidR="005E2C06" w:rsidRDefault="00965EA7" w:rsidP="00965EA7">
      <w:pPr>
        <w:pStyle w:val="Akapitzlist"/>
        <w:numPr>
          <w:ilvl w:val="0"/>
          <w:numId w:val="13"/>
        </w:numPr>
      </w:pPr>
      <w:r w:rsidRPr="00965EA7">
        <w:rPr>
          <w:b/>
          <w:bCs/>
        </w:rPr>
        <w:t>C</w:t>
      </w:r>
      <w:r w:rsidR="005E2C06" w:rsidRPr="00965EA7">
        <w:rPr>
          <w:b/>
          <w:bCs/>
        </w:rPr>
        <w:t>zęść podsumowująca</w:t>
      </w:r>
      <w:r>
        <w:br/>
      </w:r>
      <w:r w:rsidR="001F40A2">
        <w:t xml:space="preserve">‒ podanie </w:t>
      </w:r>
      <w:r w:rsidR="001F40A2" w:rsidRPr="00954222">
        <w:rPr>
          <w:b/>
          <w:bCs/>
        </w:rPr>
        <w:t>zadań dodatkowych</w:t>
      </w:r>
      <w:r w:rsidR="001F40A2">
        <w:t xml:space="preserve">, które można potraktować jako </w:t>
      </w:r>
      <w:r w:rsidR="001F40A2" w:rsidRPr="00954222">
        <w:rPr>
          <w:b/>
          <w:bCs/>
        </w:rPr>
        <w:t>praca domowa</w:t>
      </w:r>
      <w:r w:rsidR="001F40A2">
        <w:t xml:space="preserve"> (2</w:t>
      </w:r>
      <w:r w:rsidR="00675474">
        <w:t>‒</w:t>
      </w:r>
      <w:r w:rsidR="001F40A2">
        <w:t>3</w:t>
      </w:r>
      <w:r w:rsidR="00954222">
        <w:t xml:space="preserve"> zadania</w:t>
      </w:r>
      <w:r w:rsidR="001F40A2">
        <w:t>)</w:t>
      </w:r>
    </w:p>
    <w:p w14:paraId="5A1C2F7C" w14:textId="7024A0BF" w:rsidR="001F40A2" w:rsidRDefault="001F40A2" w:rsidP="001F40A2">
      <w:pPr>
        <w:spacing w:after="0"/>
        <w:rPr>
          <w:b/>
          <w:color w:val="006D67"/>
        </w:rPr>
      </w:pPr>
    </w:p>
    <w:p w14:paraId="60D31157" w14:textId="43E7AD1C" w:rsidR="001F40A2" w:rsidRDefault="001F40A2" w:rsidP="001F40A2">
      <w:pPr>
        <w:spacing w:after="0"/>
        <w:rPr>
          <w:b/>
          <w:color w:val="006D67"/>
        </w:rPr>
      </w:pPr>
    </w:p>
    <w:p w14:paraId="5C608B44" w14:textId="5B0719C7" w:rsidR="001F40A2" w:rsidRDefault="001F40A2" w:rsidP="001F40A2">
      <w:pPr>
        <w:spacing w:after="0"/>
        <w:rPr>
          <w:b/>
          <w:color w:val="006D67"/>
        </w:rPr>
      </w:pPr>
    </w:p>
    <w:p w14:paraId="5371379A" w14:textId="396EF8D2" w:rsidR="001F40A2" w:rsidRDefault="001F40A2" w:rsidP="001F40A2">
      <w:pPr>
        <w:spacing w:after="0"/>
        <w:rPr>
          <w:b/>
          <w:color w:val="006D67"/>
        </w:rPr>
      </w:pPr>
    </w:p>
    <w:p w14:paraId="714C5D03" w14:textId="587250E8" w:rsidR="001F40A2" w:rsidRDefault="001F40A2" w:rsidP="001F40A2">
      <w:pPr>
        <w:spacing w:after="0"/>
        <w:rPr>
          <w:b/>
          <w:color w:val="006D67"/>
        </w:rPr>
      </w:pPr>
    </w:p>
    <w:p w14:paraId="3496BA09" w14:textId="156BB860" w:rsidR="00965EA7" w:rsidRDefault="00965EA7" w:rsidP="001F40A2">
      <w:pPr>
        <w:spacing w:after="0"/>
        <w:rPr>
          <w:b/>
          <w:color w:val="006D67"/>
        </w:rPr>
      </w:pPr>
    </w:p>
    <w:p w14:paraId="03375C2E" w14:textId="77777777" w:rsidR="00965EA7" w:rsidRPr="00965EA7" w:rsidRDefault="00965EA7" w:rsidP="00965EA7">
      <w:pPr>
        <w:pStyle w:val="Akapitzlist"/>
        <w:spacing w:after="0"/>
        <w:rPr>
          <w:bCs/>
        </w:rPr>
      </w:pPr>
    </w:p>
    <w:p w14:paraId="580191D5" w14:textId="77777777" w:rsidR="00965EA7" w:rsidRPr="00965EA7" w:rsidRDefault="00965EA7" w:rsidP="001F40A2">
      <w:pPr>
        <w:spacing w:after="0"/>
        <w:rPr>
          <w:bCs/>
          <w:color w:val="006D67"/>
        </w:rPr>
      </w:pPr>
    </w:p>
    <w:p w14:paraId="26AADAFF" w14:textId="77777777" w:rsidR="001F40A2" w:rsidRDefault="001F40A2" w:rsidP="001F40A2">
      <w:pPr>
        <w:spacing w:after="0"/>
        <w:rPr>
          <w:b/>
          <w:color w:val="006D67"/>
        </w:rPr>
      </w:pPr>
    </w:p>
    <w:p w14:paraId="64364F9D" w14:textId="4F446DB9" w:rsidR="005E2C06" w:rsidRPr="00FD16F4" w:rsidRDefault="005E2C06" w:rsidP="005E2C06">
      <w:pPr>
        <w:pStyle w:val="Akapitzlist"/>
        <w:ind w:left="1440"/>
        <w:rPr>
          <w:sz w:val="20"/>
          <w:szCs w:val="20"/>
        </w:rPr>
      </w:pPr>
    </w:p>
    <w:p w14:paraId="3A74DC68" w14:textId="77777777" w:rsidR="003F0530" w:rsidRPr="00FD16F4" w:rsidRDefault="003F0530">
      <w:pPr>
        <w:pStyle w:val="Akapitzlist"/>
        <w:ind w:left="1440"/>
        <w:rPr>
          <w:sz w:val="20"/>
          <w:szCs w:val="20"/>
        </w:rPr>
      </w:pPr>
    </w:p>
    <w:sectPr w:rsidR="003F0530" w:rsidRPr="00FD16F4" w:rsidSect="00C47DD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349"/>
    <w:multiLevelType w:val="hybridMultilevel"/>
    <w:tmpl w:val="DF600C32"/>
    <w:lvl w:ilvl="0" w:tplc="1C96F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D6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4A2"/>
    <w:multiLevelType w:val="hybridMultilevel"/>
    <w:tmpl w:val="29BC8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E698B"/>
    <w:multiLevelType w:val="hybridMultilevel"/>
    <w:tmpl w:val="337ED9E6"/>
    <w:lvl w:ilvl="0" w:tplc="EB745F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6D6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C6928"/>
    <w:multiLevelType w:val="hybridMultilevel"/>
    <w:tmpl w:val="D334F9B4"/>
    <w:lvl w:ilvl="0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E1543A4"/>
    <w:multiLevelType w:val="hybridMultilevel"/>
    <w:tmpl w:val="69AC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7454"/>
    <w:multiLevelType w:val="hybridMultilevel"/>
    <w:tmpl w:val="DA9C3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0775"/>
    <w:multiLevelType w:val="hybridMultilevel"/>
    <w:tmpl w:val="8A3A657C"/>
    <w:lvl w:ilvl="0" w:tplc="9024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D7E7C"/>
    <w:multiLevelType w:val="hybridMultilevel"/>
    <w:tmpl w:val="DA38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786"/>
    <w:multiLevelType w:val="hybridMultilevel"/>
    <w:tmpl w:val="139E16BA"/>
    <w:lvl w:ilvl="0" w:tplc="23361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9AA"/>
    <w:multiLevelType w:val="hybridMultilevel"/>
    <w:tmpl w:val="8C38A25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4900524E"/>
    <w:multiLevelType w:val="hybridMultilevel"/>
    <w:tmpl w:val="841A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2D95"/>
    <w:multiLevelType w:val="hybridMultilevel"/>
    <w:tmpl w:val="2F30899C"/>
    <w:lvl w:ilvl="0" w:tplc="C20CD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6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0433"/>
    <w:multiLevelType w:val="hybridMultilevel"/>
    <w:tmpl w:val="99B0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0A9F"/>
    <w:multiLevelType w:val="hybridMultilevel"/>
    <w:tmpl w:val="76E8012C"/>
    <w:lvl w:ilvl="0" w:tplc="C6C05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C5CE9"/>
    <w:multiLevelType w:val="hybridMultilevel"/>
    <w:tmpl w:val="3620F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125CB"/>
    <w:multiLevelType w:val="hybridMultilevel"/>
    <w:tmpl w:val="28E070EA"/>
    <w:lvl w:ilvl="0" w:tplc="5026391A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006D67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94652EF"/>
    <w:multiLevelType w:val="hybridMultilevel"/>
    <w:tmpl w:val="CB0AB9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A669F8"/>
    <w:multiLevelType w:val="hybridMultilevel"/>
    <w:tmpl w:val="C19AB3F0"/>
    <w:lvl w:ilvl="0" w:tplc="821A9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08"/>
    <w:rsid w:val="00040E20"/>
    <w:rsid w:val="000E762A"/>
    <w:rsid w:val="001644E1"/>
    <w:rsid w:val="00196769"/>
    <w:rsid w:val="001F40A2"/>
    <w:rsid w:val="002060D3"/>
    <w:rsid w:val="00206A3A"/>
    <w:rsid w:val="002209B7"/>
    <w:rsid w:val="0026636A"/>
    <w:rsid w:val="003A2CCC"/>
    <w:rsid w:val="003F0530"/>
    <w:rsid w:val="003F76F9"/>
    <w:rsid w:val="00421E85"/>
    <w:rsid w:val="00453FF7"/>
    <w:rsid w:val="0047594E"/>
    <w:rsid w:val="004A3520"/>
    <w:rsid w:val="004E793A"/>
    <w:rsid w:val="005206E7"/>
    <w:rsid w:val="005278D5"/>
    <w:rsid w:val="0053193A"/>
    <w:rsid w:val="0054260B"/>
    <w:rsid w:val="005D1ECF"/>
    <w:rsid w:val="005D26D8"/>
    <w:rsid w:val="005E2C06"/>
    <w:rsid w:val="00646EC4"/>
    <w:rsid w:val="00655C47"/>
    <w:rsid w:val="00657B77"/>
    <w:rsid w:val="00675474"/>
    <w:rsid w:val="00735608"/>
    <w:rsid w:val="0075610A"/>
    <w:rsid w:val="007B4153"/>
    <w:rsid w:val="00813DE7"/>
    <w:rsid w:val="008756E4"/>
    <w:rsid w:val="00875CD5"/>
    <w:rsid w:val="008A79DF"/>
    <w:rsid w:val="008F7263"/>
    <w:rsid w:val="0090133F"/>
    <w:rsid w:val="0090721C"/>
    <w:rsid w:val="00954222"/>
    <w:rsid w:val="00965EA7"/>
    <w:rsid w:val="0099002D"/>
    <w:rsid w:val="009D01C2"/>
    <w:rsid w:val="009D47F0"/>
    <w:rsid w:val="00A10394"/>
    <w:rsid w:val="00A655FF"/>
    <w:rsid w:val="00A91A5F"/>
    <w:rsid w:val="00AB5591"/>
    <w:rsid w:val="00AD4CE8"/>
    <w:rsid w:val="00B11027"/>
    <w:rsid w:val="00B960DB"/>
    <w:rsid w:val="00BA3898"/>
    <w:rsid w:val="00BB0B84"/>
    <w:rsid w:val="00BB7EFF"/>
    <w:rsid w:val="00BC26AC"/>
    <w:rsid w:val="00BD2706"/>
    <w:rsid w:val="00BF234F"/>
    <w:rsid w:val="00C02554"/>
    <w:rsid w:val="00C47DD4"/>
    <w:rsid w:val="00C56EE0"/>
    <w:rsid w:val="00CE1418"/>
    <w:rsid w:val="00CF18CB"/>
    <w:rsid w:val="00D134D1"/>
    <w:rsid w:val="00D43788"/>
    <w:rsid w:val="00D70084"/>
    <w:rsid w:val="00DD6524"/>
    <w:rsid w:val="00DD7B66"/>
    <w:rsid w:val="00DE7A64"/>
    <w:rsid w:val="00EA10CE"/>
    <w:rsid w:val="00F506A7"/>
    <w:rsid w:val="00F662AE"/>
    <w:rsid w:val="00FB77BE"/>
    <w:rsid w:val="00FB7FCA"/>
    <w:rsid w:val="00FD16F4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E6E19"/>
  <w15:docId w15:val="{F95510A4-2340-4C33-878E-8712CB01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608"/>
    <w:pPr>
      <w:ind w:left="720"/>
      <w:contextualSpacing/>
    </w:pPr>
  </w:style>
  <w:style w:type="table" w:styleId="Tabela-Siatka">
    <w:name w:val="Table Grid"/>
    <w:basedOn w:val="Standardowy"/>
    <w:uiPriority w:val="59"/>
    <w:rsid w:val="0073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B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10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Balcerowicz</dc:creator>
  <cp:lastModifiedBy>Magdalena Sikora-Gruca</cp:lastModifiedBy>
  <cp:revision>50</cp:revision>
  <cp:lastPrinted>2019-07-02T09:49:00Z</cp:lastPrinted>
  <dcterms:created xsi:type="dcterms:W3CDTF">2019-05-22T11:07:00Z</dcterms:created>
  <dcterms:modified xsi:type="dcterms:W3CDTF">2020-03-23T12:28:00Z</dcterms:modified>
</cp:coreProperties>
</file>